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99" w:rsidRPr="000D0999" w:rsidRDefault="000D0999" w:rsidP="000D099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999">
        <w:rPr>
          <w:rFonts w:ascii="Times New Roman" w:hAnsi="Times New Roman" w:cs="Times New Roman"/>
          <w:b/>
          <w:sz w:val="40"/>
          <w:szCs w:val="40"/>
        </w:rPr>
        <w:t>План работы экологической площадки</w:t>
      </w:r>
    </w:p>
    <w:p w:rsidR="000D0999" w:rsidRP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999">
        <w:rPr>
          <w:rFonts w:ascii="Times New Roman" w:hAnsi="Times New Roman" w:cs="Times New Roman"/>
          <w:b/>
          <w:sz w:val="40"/>
          <w:szCs w:val="40"/>
        </w:rPr>
        <w:t>5-7 классы</w:t>
      </w: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476"/>
        <w:gridCol w:w="3620"/>
      </w:tblGrid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смены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первый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“Давайте познакомимся”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:rsidR="000D0999" w:rsidRDefault="000D0999" w:rsidP="00BA68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– это…</w:t>
            </w:r>
          </w:p>
          <w:p w:rsidR="000D0999" w:rsidRDefault="000D0999" w:rsidP="00BA68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0D0999" w:rsidRDefault="000D0999" w:rsidP="00BA68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Наблюдаем, измеряем,</w:t>
            </w:r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экспериментируем</w:t>
            </w:r>
          </w:p>
          <w:p w:rsidR="000D0999" w:rsidRDefault="000D0999" w:rsidP="00BA681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– что нового узнали? Чему удивились?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“Снежный ком”,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“Мяч – имя”, “Интервью по парам”, “Распутай узел”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педагога об условиях работы площадки, мини-тест “Экология – это…”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1. “Как выбрать тему исследования”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методами изучения природы, практическая работа “Изучение состава почвы”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день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второй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“Растение – это что или кто?”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неизведанное”</w:t>
            </w:r>
          </w:p>
          <w:p w:rsidR="000D0999" w:rsidRDefault="000D0999" w:rsidP="00BA6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организм –</w:t>
            </w:r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</w:t>
            </w:r>
          </w:p>
          <w:p w:rsidR="000D0999" w:rsidRDefault="000D0999" w:rsidP="00BA6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  <w:p w:rsidR="000D0999" w:rsidRDefault="000D0999" w:rsidP="00BA6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триллер “От заката до рассвета”</w:t>
            </w:r>
          </w:p>
          <w:p w:rsidR="000D0999" w:rsidRDefault="000D0999" w:rsidP="00BA68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“Комплимент”, “Носы”, “Разведчик”, “Монстр”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2. “Как определить цель и задачи исследования”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пришкольный участок,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особенностях строения растения и его клеток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клеток растений под микроскопом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и вопросы о растениях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день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третий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“Как живешь, растение?”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неизведанное”</w:t>
            </w:r>
          </w:p>
          <w:p w:rsidR="000D0999" w:rsidRDefault="000D0999" w:rsidP="00BA6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живешь, растение?</w:t>
            </w:r>
          </w:p>
          <w:p w:rsidR="000D0999" w:rsidRDefault="000D0999" w:rsidP="00BA6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  <w:p w:rsidR="000D0999" w:rsidRDefault="000D0999" w:rsidP="00BA6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“Слепая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прогулка”</w:t>
            </w:r>
          </w:p>
          <w:p w:rsidR="000D0999" w:rsidRDefault="000D0999" w:rsidP="00BA681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“Подарок”, “Рисунок на спине”, “Описание с закрытыми глазами”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3. “Главное умение исследователя”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работа с аппликациями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Опыты по фотосинтезу, транспирации, дыханию растений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пород деревьев и кустарников по коре, листьям (с завязанными глазами)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четвертый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“Мир, который жужжит, пищит, стрекочет”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Энтомологическая разведка</w:t>
            </w:r>
          </w:p>
          <w:p w:rsidR="000D0999" w:rsidRDefault="000D0999" w:rsidP="00BA68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Мини-лекция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энтомологии</w:t>
            </w:r>
          </w:p>
          <w:p w:rsidR="000D0999" w:rsidRDefault="000D0999" w:rsidP="00BA68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неизведанное”</w:t>
            </w:r>
          </w:p>
          <w:p w:rsidR="000D0999" w:rsidRDefault="000D0999" w:rsidP="00BA68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“Звездный час”</w:t>
            </w:r>
          </w:p>
          <w:p w:rsidR="000D0999" w:rsidRDefault="000D0999" w:rsidP="00BA681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“Звук моего голоса”, “Острый глаз”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лес – сбор материала для занятия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“Чьи ножки, крылышки, голова?”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определителями – определение вида насекомых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4. “Проблема – исследование – решение”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Энтомологический конкурс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пятый прощальный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мини – исследований</w:t>
            </w:r>
          </w:p>
          <w:p w:rsidR="000D0999" w:rsidRDefault="000D0999" w:rsidP="00BA68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  <w:p w:rsidR="000D0999" w:rsidRDefault="000D0999" w:rsidP="00BA681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игра “Карусель”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“Улыбка”, “Необычный рассказ”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индивидуальных и групповых исследовательских работ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со сменой</w:t>
            </w:r>
          </w:p>
        </w:tc>
      </w:tr>
    </w:tbl>
    <w:p w:rsidR="000D0999" w:rsidRDefault="000D0999" w:rsidP="000D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999" w:rsidRP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999">
        <w:rPr>
          <w:rFonts w:ascii="Times New Roman" w:hAnsi="Times New Roman" w:cs="Times New Roman"/>
          <w:b/>
          <w:sz w:val="40"/>
          <w:szCs w:val="40"/>
        </w:rPr>
        <w:lastRenderedPageBreak/>
        <w:t>План работы экологической площадки</w:t>
      </w:r>
    </w:p>
    <w:p w:rsidR="000D0999" w:rsidRP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999">
        <w:rPr>
          <w:rFonts w:ascii="Times New Roman" w:hAnsi="Times New Roman" w:cs="Times New Roman"/>
          <w:b/>
          <w:sz w:val="40"/>
          <w:szCs w:val="40"/>
        </w:rPr>
        <w:t>8-е классы</w:t>
      </w:r>
    </w:p>
    <w:p w:rsidR="000D0999" w:rsidRDefault="000D0999" w:rsidP="000D0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476"/>
        <w:gridCol w:w="3620"/>
      </w:tblGrid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День смены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первый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“Давайте познакомимся”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  <w:p w:rsidR="000D0999" w:rsidRDefault="000D0999" w:rsidP="00BA681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 – это…</w:t>
            </w:r>
          </w:p>
          <w:p w:rsidR="000D0999" w:rsidRDefault="000D0999" w:rsidP="00BA681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0D0999" w:rsidRDefault="000D0999" w:rsidP="00BA681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Наблюдаем, измеряем,</w:t>
            </w:r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Экспериментируем</w:t>
            </w:r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 – что нового узнали? Чему удивились?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“Снежный ком”,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“Мяч – имя”, “Интервью по парам”, “Распутай узел”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педагога об условиях работы площадки, мини-тест “Экология – это…”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1. “Как выбрать тему исследования”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методами изучения природы, практическая работа “Изучение состава почвы”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день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второй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“Растение – это что или кто?”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неизведанное”</w:t>
            </w:r>
          </w:p>
          <w:p w:rsidR="000D0999" w:rsidRDefault="000D0999" w:rsidP="00BA681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 организм –</w:t>
            </w:r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растение.</w:t>
            </w:r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  <w:p w:rsidR="000D0999" w:rsidRDefault="000D0999" w:rsidP="00BA681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триллер “От заката до рассвета”</w:t>
            </w:r>
          </w:p>
          <w:p w:rsidR="000D0999" w:rsidRDefault="000D0999" w:rsidP="00BA681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“Комплимент”, “Носы”, “Разведчик”, “Монстр”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2. “Как определить цель и задачи исследования”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пришкольный участок,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об особенностях строения растения и его клеток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клеток растений под микроскопом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и вопросы о растениях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 за день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третий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“Как живешь, растение?”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неизведанное”</w:t>
            </w:r>
          </w:p>
          <w:p w:rsidR="000D0999" w:rsidRDefault="000D0999" w:rsidP="00BA68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живешь, растение?</w:t>
            </w:r>
          </w:p>
          <w:p w:rsidR="000D0999" w:rsidRDefault="000D0999" w:rsidP="00BA68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</w:t>
            </w:r>
          </w:p>
          <w:p w:rsidR="000D0999" w:rsidRDefault="000D0999" w:rsidP="00BA68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“Слепая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прогулка”</w:t>
            </w:r>
          </w:p>
          <w:p w:rsidR="000D0999" w:rsidRDefault="000D0999" w:rsidP="00BA681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“Подарок”, “Рисунок на спине”, “Описание с закрытыми глазами”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3. “Главное умение исследователя”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работа с аппликациями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Опыты по фотосинтезу, транспирации, дыханию растений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пород деревьев и кустарников по коре, листьям (с завязанными глазами)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четвертый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“Мир, который жужжит, пищит, стрекочет”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Энтомологическая разведка</w:t>
            </w:r>
          </w:p>
          <w:p w:rsidR="000D0999" w:rsidRDefault="000D0999" w:rsidP="00BA68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Мини-лекция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Энтомологии</w:t>
            </w:r>
          </w:p>
          <w:p w:rsidR="000D0999" w:rsidRDefault="000D0999" w:rsidP="00BA68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D0999" w:rsidRDefault="000D0999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неизведанное”</w:t>
            </w:r>
          </w:p>
          <w:p w:rsidR="000D0999" w:rsidRDefault="000D0999" w:rsidP="00BA68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“Звездный час”</w:t>
            </w:r>
          </w:p>
          <w:p w:rsidR="000D0999" w:rsidRDefault="000D0999" w:rsidP="00BA6819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“Звук моего голоса”, “Острый глаз”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лес - сбор материала для занятия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“Чьи ножки, крылышки, голова?”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определителями – определение вида насекомых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4. “Проблема – исследование – решение”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Энтомологический конкурс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пятый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“Кто-кто в этом озере живет?”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0D0999" w:rsidRDefault="000D0999" w:rsidP="00BA68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на водоем</w:t>
            </w:r>
          </w:p>
          <w:p w:rsidR="000D0999" w:rsidRDefault="000D0999" w:rsidP="00BA68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0D0999" w:rsidRDefault="000D0999" w:rsidP="00BA68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Турнир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смекалистых</w:t>
            </w:r>
            <w:proofErr w:type="gramEnd"/>
          </w:p>
          <w:p w:rsidR="000D0999" w:rsidRDefault="000D0999" w:rsidP="00BA681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“Улыбка”, “Мяч по кругу”, “Связующая нить”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5. Зачем исследователю смелость”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материалов для практического занятия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определителями, составление цепей питания обитателей водоема.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Загадки, вопросы об обитателях водоема, условиях жизни в нем.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шестой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“Про птиц и не только…”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 “Путь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неизведанное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0D0999" w:rsidRDefault="000D0999" w:rsidP="00BA68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“Чье гнездо и чья нора?”</w:t>
            </w:r>
          </w:p>
          <w:p w:rsidR="000D0999" w:rsidRDefault="000D0999" w:rsidP="00BA68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стихов, сказок, рассказов, рисунков,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природе</w:t>
            </w:r>
          </w:p>
          <w:p w:rsidR="000D0999" w:rsidRDefault="000D0999" w:rsidP="00BA68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“Звериная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угадайка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  <w:p w:rsidR="000D0999" w:rsidRDefault="000D0999" w:rsidP="00BA681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Игры “Солнечный луч”, “Цветок всей группой”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6. “Как сделать выводы”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рисункам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макетам определить места обитания животных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и загадки о зверях, рисование на тему “Где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живут птицы и звери”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День седьмой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“Там, на неведомых дорожках”…”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“Робинзонада”</w:t>
            </w:r>
          </w:p>
          <w:p w:rsidR="000D0999" w:rsidRDefault="000D0999" w:rsidP="00BA68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викторина “Всякая всячина”</w:t>
            </w:r>
          </w:p>
          <w:p w:rsidR="000D0999" w:rsidRDefault="000D0999" w:rsidP="00BA68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“Человек в лесу”</w:t>
            </w:r>
          </w:p>
          <w:p w:rsidR="000D0999" w:rsidRDefault="000D0999" w:rsidP="00BA681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“Комплимент”, “Гусеница”, “Скульптура”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лес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листовок, плакатов, рисунков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восьмой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“Все-все - на свете нужны!”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“Трофические связи в природе”</w:t>
            </w:r>
          </w:p>
          <w:p w:rsidR="000D0999" w:rsidRDefault="000D0999" w:rsidP="00BA68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“Пирамида жизни”</w:t>
            </w:r>
          </w:p>
          <w:p w:rsidR="000D0999" w:rsidRDefault="000D0999" w:rsidP="00BA68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“Хищник – жертва”</w:t>
            </w:r>
          </w:p>
          <w:p w:rsidR="000D0999" w:rsidRDefault="000D0999" w:rsidP="00BA68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 “Мой тотем”</w:t>
            </w:r>
          </w:p>
          <w:p w:rsidR="000D0999" w:rsidRDefault="000D0999" w:rsidP="00BA681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энергии по кругу.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аппликациями, рисунками, фотографиями животных, растений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девятый</w:t>
            </w:r>
          </w:p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“Все вместе мы – сила!”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тестирование</w:t>
            </w:r>
          </w:p>
          <w:p w:rsidR="000D0999" w:rsidRDefault="000D0999" w:rsidP="00BA68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по экологической тропе</w:t>
            </w:r>
          </w:p>
          <w:p w:rsidR="000D0999" w:rsidRDefault="000D0999" w:rsidP="00BA68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Медитация “Дерево”</w:t>
            </w:r>
          </w:p>
          <w:p w:rsidR="000D0999" w:rsidRDefault="000D0999" w:rsidP="00BA68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“Зов тайги”</w:t>
            </w:r>
          </w:p>
          <w:p w:rsidR="000D0999" w:rsidRDefault="000D0999" w:rsidP="00BA681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“Рассказ по одному слову”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“Кораблекрушение”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в лес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Конкурсные задания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работы</w:t>
            </w:r>
          </w:p>
        </w:tc>
      </w:tr>
      <w:tr w:rsidR="000D0999" w:rsidTr="000D0999">
        <w:trPr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 десятый прощальный</w:t>
            </w: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 w:rsidP="00BA681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  <w:p w:rsidR="000D0999" w:rsidRDefault="000D0999" w:rsidP="00BA681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мини – исследований</w:t>
            </w:r>
          </w:p>
          <w:p w:rsidR="000D0999" w:rsidRDefault="000D0999" w:rsidP="00BA681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  <w:p w:rsidR="000D0999" w:rsidRDefault="000D0999" w:rsidP="00BA6819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игра “Карусель”</w:t>
            </w:r>
          </w:p>
        </w:tc>
        <w:tc>
          <w:tcPr>
            <w:tcW w:w="3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“Улыбка”, “Необычный рассказ”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индивидуальных и групповых исследовательских работ</w:t>
            </w:r>
          </w:p>
          <w:p w:rsidR="000D0999" w:rsidRDefault="000D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Прощание со сменой</w:t>
            </w:r>
          </w:p>
        </w:tc>
      </w:tr>
    </w:tbl>
    <w:p w:rsidR="000D0999" w:rsidRDefault="000D0999" w:rsidP="000D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99" w:rsidRDefault="000D0999" w:rsidP="000D0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340" w:rsidRDefault="00B45340"/>
    <w:p w:rsidR="000D0999" w:rsidRDefault="000D0999"/>
    <w:p w:rsidR="000D0999" w:rsidRDefault="000D0999"/>
    <w:p w:rsidR="000D0999" w:rsidRDefault="000D0999" w:rsidP="000D0999">
      <w:pPr>
        <w:spacing w:after="0" w:line="240" w:lineRule="auto"/>
        <w:jc w:val="center"/>
        <w:rPr>
          <w:b/>
          <w:i/>
          <w:sz w:val="72"/>
          <w:szCs w:val="72"/>
        </w:rPr>
      </w:pPr>
      <w:r w:rsidRPr="000D0999">
        <w:rPr>
          <w:b/>
          <w:i/>
          <w:sz w:val="72"/>
          <w:szCs w:val="72"/>
        </w:rPr>
        <w:lastRenderedPageBreak/>
        <w:t>График работы экологической площадки</w:t>
      </w:r>
    </w:p>
    <w:p w:rsid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Июнь</w:t>
      </w:r>
    </w:p>
    <w:p w:rsidR="000D0999" w:rsidRP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0D0999">
        <w:rPr>
          <w:b/>
          <w:i/>
          <w:sz w:val="72"/>
          <w:szCs w:val="72"/>
          <w:u w:val="single"/>
        </w:rPr>
        <w:t>25.05-05.06</w:t>
      </w:r>
    </w:p>
    <w:p w:rsid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8 «Б» </w:t>
      </w:r>
      <w:proofErr w:type="spellStart"/>
      <w:r>
        <w:rPr>
          <w:b/>
          <w:i/>
          <w:sz w:val="72"/>
          <w:szCs w:val="72"/>
        </w:rPr>
        <w:t>Бреус</w:t>
      </w:r>
      <w:proofErr w:type="spellEnd"/>
      <w:r>
        <w:rPr>
          <w:b/>
          <w:i/>
          <w:sz w:val="72"/>
          <w:szCs w:val="72"/>
        </w:rPr>
        <w:t xml:space="preserve"> Н.Э.</w:t>
      </w:r>
    </w:p>
    <w:p w:rsidR="000D0999" w:rsidRP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0D0999">
        <w:rPr>
          <w:b/>
          <w:i/>
          <w:sz w:val="72"/>
          <w:szCs w:val="72"/>
          <w:u w:val="single"/>
        </w:rPr>
        <w:t>08.06-12.06</w:t>
      </w:r>
    </w:p>
    <w:p w:rsidR="000D0999" w:rsidRDefault="000D0999" w:rsidP="000D0999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8 «А» Чистякова Л.Л.</w:t>
      </w:r>
    </w:p>
    <w:p w:rsid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7 «Г» </w:t>
      </w:r>
      <w:proofErr w:type="spellStart"/>
      <w:r>
        <w:rPr>
          <w:b/>
          <w:i/>
          <w:sz w:val="72"/>
          <w:szCs w:val="72"/>
        </w:rPr>
        <w:t>Адамян</w:t>
      </w:r>
      <w:proofErr w:type="spellEnd"/>
      <w:r>
        <w:rPr>
          <w:b/>
          <w:i/>
          <w:sz w:val="72"/>
          <w:szCs w:val="72"/>
        </w:rPr>
        <w:t xml:space="preserve"> Г.М.</w:t>
      </w:r>
    </w:p>
    <w:p w:rsidR="000D0999" w:rsidRP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0D0999">
        <w:rPr>
          <w:b/>
          <w:i/>
          <w:sz w:val="72"/>
          <w:szCs w:val="72"/>
          <w:u w:val="single"/>
        </w:rPr>
        <w:t>15.06-19.06</w:t>
      </w:r>
    </w:p>
    <w:p w:rsid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8 «А» Чистякова Л.Л.</w:t>
      </w:r>
    </w:p>
    <w:p w:rsidR="000D0999" w:rsidRP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0D0999">
        <w:rPr>
          <w:b/>
          <w:i/>
          <w:sz w:val="72"/>
          <w:szCs w:val="72"/>
          <w:u w:val="single"/>
        </w:rPr>
        <w:t>22.06-26.06</w:t>
      </w:r>
    </w:p>
    <w:p w:rsidR="000D0999" w:rsidRDefault="000D0999" w:rsidP="000D0999">
      <w:pPr>
        <w:spacing w:after="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8 «В» </w:t>
      </w:r>
      <w:proofErr w:type="spellStart"/>
      <w:r>
        <w:rPr>
          <w:b/>
          <w:i/>
          <w:sz w:val="72"/>
          <w:szCs w:val="72"/>
        </w:rPr>
        <w:t>Шабунина</w:t>
      </w:r>
      <w:proofErr w:type="spellEnd"/>
      <w:r>
        <w:rPr>
          <w:b/>
          <w:i/>
          <w:sz w:val="72"/>
          <w:szCs w:val="72"/>
        </w:rPr>
        <w:t xml:space="preserve"> С.В.</w:t>
      </w:r>
    </w:p>
    <w:p w:rsidR="000D0999" w:rsidRDefault="000D0999" w:rsidP="000D0999">
      <w:pPr>
        <w:spacing w:after="0" w:line="240" w:lineRule="auto"/>
        <w:jc w:val="center"/>
        <w:rPr>
          <w:b/>
          <w:i/>
          <w:sz w:val="72"/>
          <w:szCs w:val="72"/>
        </w:rPr>
      </w:pPr>
    </w:p>
    <w:p w:rsidR="000D0999" w:rsidRDefault="000D0999" w:rsidP="000D0999">
      <w:pPr>
        <w:spacing w:after="0" w:line="240" w:lineRule="auto"/>
        <w:jc w:val="center"/>
        <w:rPr>
          <w:b/>
          <w:i/>
          <w:sz w:val="72"/>
          <w:szCs w:val="72"/>
        </w:rPr>
      </w:pPr>
      <w:r w:rsidRPr="000D0999">
        <w:rPr>
          <w:b/>
          <w:i/>
          <w:sz w:val="72"/>
          <w:szCs w:val="72"/>
        </w:rPr>
        <w:lastRenderedPageBreak/>
        <w:t>График работы экологической площадки</w:t>
      </w:r>
    </w:p>
    <w:p w:rsidR="00403D3A" w:rsidRDefault="000D0999" w:rsidP="00403D3A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Июль</w:t>
      </w:r>
    </w:p>
    <w:p w:rsidR="00403D3A" w:rsidRDefault="000D0999" w:rsidP="00403D3A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06.07</w:t>
      </w:r>
      <w:r w:rsidRPr="000D0999">
        <w:rPr>
          <w:b/>
          <w:i/>
          <w:sz w:val="72"/>
          <w:szCs w:val="72"/>
          <w:u w:val="single"/>
        </w:rPr>
        <w:t>-</w:t>
      </w:r>
      <w:r>
        <w:rPr>
          <w:b/>
          <w:i/>
          <w:sz w:val="72"/>
          <w:szCs w:val="72"/>
          <w:u w:val="single"/>
        </w:rPr>
        <w:t>1</w:t>
      </w:r>
      <w:r w:rsidRPr="000D0999">
        <w:rPr>
          <w:b/>
          <w:i/>
          <w:sz w:val="72"/>
          <w:szCs w:val="72"/>
          <w:u w:val="single"/>
        </w:rPr>
        <w:t>0</w:t>
      </w:r>
      <w:r>
        <w:rPr>
          <w:b/>
          <w:i/>
          <w:sz w:val="72"/>
          <w:szCs w:val="72"/>
          <w:u w:val="single"/>
        </w:rPr>
        <w:t>.08</w:t>
      </w:r>
    </w:p>
    <w:p w:rsidR="000D0999" w:rsidRPr="00403D3A" w:rsidRDefault="00403D3A" w:rsidP="00403D3A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8 «В» </w:t>
      </w:r>
      <w:proofErr w:type="spellStart"/>
      <w:r>
        <w:rPr>
          <w:b/>
          <w:i/>
          <w:sz w:val="72"/>
          <w:szCs w:val="72"/>
        </w:rPr>
        <w:t>Шабунина</w:t>
      </w:r>
      <w:proofErr w:type="spellEnd"/>
      <w:r>
        <w:rPr>
          <w:b/>
          <w:i/>
          <w:sz w:val="72"/>
          <w:szCs w:val="72"/>
        </w:rPr>
        <w:t xml:space="preserve"> С.В</w:t>
      </w:r>
    </w:p>
    <w:p w:rsid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9-е классы.</w:t>
      </w:r>
    </w:p>
    <w:p w:rsidR="000D0999" w:rsidRPr="000D0999" w:rsidRDefault="000D0999" w:rsidP="000D0999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13.07-17.07</w:t>
      </w:r>
    </w:p>
    <w:p w:rsidR="00BF7D6D" w:rsidRDefault="000D0999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7 «А» Сырых З.Л.</w:t>
      </w:r>
    </w:p>
    <w:p w:rsidR="000D0999" w:rsidRP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BF7D6D">
        <w:rPr>
          <w:b/>
          <w:i/>
          <w:sz w:val="72"/>
          <w:szCs w:val="72"/>
          <w:u w:val="single"/>
        </w:rPr>
        <w:t xml:space="preserve"> </w:t>
      </w:r>
      <w:r>
        <w:rPr>
          <w:b/>
          <w:i/>
          <w:sz w:val="72"/>
          <w:szCs w:val="72"/>
          <w:u w:val="single"/>
        </w:rPr>
        <w:t>20.07-24.07</w:t>
      </w:r>
    </w:p>
    <w:p w:rsidR="00BF7D6D" w:rsidRDefault="000D0999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7 «Б» Казакова З.Ю.</w:t>
      </w:r>
    </w:p>
    <w:p w:rsidR="000D0999" w:rsidRP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BF7D6D">
        <w:rPr>
          <w:b/>
          <w:i/>
          <w:sz w:val="72"/>
          <w:szCs w:val="72"/>
          <w:u w:val="single"/>
        </w:rPr>
        <w:t xml:space="preserve"> </w:t>
      </w:r>
      <w:r>
        <w:rPr>
          <w:b/>
          <w:i/>
          <w:sz w:val="72"/>
          <w:szCs w:val="72"/>
          <w:u w:val="single"/>
        </w:rPr>
        <w:t>27.07-31.07</w:t>
      </w:r>
    </w:p>
    <w:p w:rsidR="000D0999" w:rsidRDefault="00BF7D6D" w:rsidP="000D0999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7 «В» Трубилина И.Н</w:t>
      </w:r>
      <w:r w:rsidR="000D0999">
        <w:rPr>
          <w:b/>
          <w:i/>
          <w:sz w:val="72"/>
          <w:szCs w:val="72"/>
        </w:rPr>
        <w:t>.</w:t>
      </w:r>
    </w:p>
    <w:p w:rsidR="000D0999" w:rsidRDefault="000D0999" w:rsidP="000D0999">
      <w:pPr>
        <w:spacing w:after="0" w:line="240" w:lineRule="auto"/>
        <w:jc w:val="center"/>
        <w:rPr>
          <w:b/>
          <w:i/>
          <w:sz w:val="72"/>
          <w:szCs w:val="72"/>
        </w:rPr>
      </w:pPr>
    </w:p>
    <w:p w:rsidR="00BF7D6D" w:rsidRDefault="00BF7D6D" w:rsidP="000D0999">
      <w:pPr>
        <w:spacing w:after="0" w:line="240" w:lineRule="auto"/>
        <w:jc w:val="center"/>
        <w:rPr>
          <w:b/>
          <w:i/>
          <w:sz w:val="72"/>
          <w:szCs w:val="72"/>
        </w:rPr>
      </w:pPr>
      <w:bookmarkStart w:id="0" w:name="_GoBack"/>
      <w:bookmarkEnd w:id="0"/>
    </w:p>
    <w:p w:rsidR="00BF7D6D" w:rsidRDefault="00BF7D6D" w:rsidP="00BF7D6D">
      <w:pPr>
        <w:spacing w:after="0" w:line="240" w:lineRule="auto"/>
        <w:jc w:val="center"/>
        <w:rPr>
          <w:b/>
          <w:i/>
          <w:sz w:val="72"/>
          <w:szCs w:val="72"/>
        </w:rPr>
      </w:pPr>
      <w:r w:rsidRPr="000D0999">
        <w:rPr>
          <w:b/>
          <w:i/>
          <w:sz w:val="72"/>
          <w:szCs w:val="72"/>
        </w:rPr>
        <w:t>График работы экологической площадки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Август</w:t>
      </w:r>
    </w:p>
    <w:p w:rsidR="00BF7D6D" w:rsidRPr="000D0999" w:rsidRDefault="00BF7D6D" w:rsidP="00BF7D6D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03.08-07.08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5 «А» Еременко Л.Ф.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6 «А» </w:t>
      </w:r>
      <w:proofErr w:type="spellStart"/>
      <w:r>
        <w:rPr>
          <w:b/>
          <w:i/>
          <w:sz w:val="72"/>
          <w:szCs w:val="72"/>
        </w:rPr>
        <w:t>Агабекян</w:t>
      </w:r>
      <w:proofErr w:type="spellEnd"/>
      <w:r>
        <w:rPr>
          <w:b/>
          <w:i/>
          <w:sz w:val="72"/>
          <w:szCs w:val="72"/>
        </w:rPr>
        <w:t xml:space="preserve"> Н.А.</w:t>
      </w:r>
    </w:p>
    <w:p w:rsidR="00BF7D6D" w:rsidRP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BF7D6D">
        <w:rPr>
          <w:b/>
          <w:i/>
          <w:sz w:val="72"/>
          <w:szCs w:val="72"/>
          <w:u w:val="single"/>
        </w:rPr>
        <w:t xml:space="preserve"> </w:t>
      </w:r>
      <w:r>
        <w:rPr>
          <w:b/>
          <w:i/>
          <w:sz w:val="72"/>
          <w:szCs w:val="72"/>
          <w:u w:val="single"/>
        </w:rPr>
        <w:t>10.08-14.08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5 «Б» Воробьева Н.Р.</w:t>
      </w:r>
      <w:r w:rsidRPr="00BF7D6D">
        <w:rPr>
          <w:b/>
          <w:i/>
          <w:sz w:val="72"/>
          <w:szCs w:val="72"/>
        </w:rPr>
        <w:t xml:space="preserve"> 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6 «Б» Сотникова А.Н.</w:t>
      </w:r>
    </w:p>
    <w:p w:rsidR="00BF7D6D" w:rsidRP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  <w:u w:val="single"/>
        </w:rPr>
      </w:pPr>
      <w:r w:rsidRPr="00BF7D6D">
        <w:rPr>
          <w:b/>
          <w:i/>
          <w:sz w:val="72"/>
          <w:szCs w:val="72"/>
          <w:u w:val="single"/>
        </w:rPr>
        <w:t xml:space="preserve"> </w:t>
      </w:r>
      <w:r>
        <w:rPr>
          <w:b/>
          <w:i/>
          <w:sz w:val="72"/>
          <w:szCs w:val="72"/>
          <w:u w:val="single"/>
        </w:rPr>
        <w:t>17.08-21.08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5 «В» Третьяков Д.А.</w:t>
      </w:r>
      <w:r w:rsidRPr="00BF7D6D">
        <w:rPr>
          <w:b/>
          <w:i/>
          <w:sz w:val="72"/>
          <w:szCs w:val="72"/>
        </w:rPr>
        <w:t xml:space="preserve"> </w:t>
      </w:r>
    </w:p>
    <w:p w:rsidR="00BF7D6D" w:rsidRDefault="00BF7D6D" w:rsidP="00BF7D6D">
      <w:pPr>
        <w:spacing w:after="240" w:line="240" w:lineRule="auto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6 «В» Лякишева Е.В.</w:t>
      </w:r>
    </w:p>
    <w:sectPr w:rsidR="00BF7D6D" w:rsidSect="000D0999">
      <w:pgSz w:w="11906" w:h="16838"/>
      <w:pgMar w:top="1134" w:right="1133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B11"/>
    <w:multiLevelType w:val="multilevel"/>
    <w:tmpl w:val="04BA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15499"/>
    <w:multiLevelType w:val="multilevel"/>
    <w:tmpl w:val="5E4C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D45BA"/>
    <w:multiLevelType w:val="multilevel"/>
    <w:tmpl w:val="5E4C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2733E"/>
    <w:multiLevelType w:val="multilevel"/>
    <w:tmpl w:val="A05E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E5B03"/>
    <w:multiLevelType w:val="multilevel"/>
    <w:tmpl w:val="9448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00EB2"/>
    <w:multiLevelType w:val="multilevel"/>
    <w:tmpl w:val="D80E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D4F88"/>
    <w:multiLevelType w:val="multilevel"/>
    <w:tmpl w:val="9D22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E21D8"/>
    <w:multiLevelType w:val="multilevel"/>
    <w:tmpl w:val="3F46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D4985"/>
    <w:multiLevelType w:val="multilevel"/>
    <w:tmpl w:val="5E4C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7A4301"/>
    <w:multiLevelType w:val="multilevel"/>
    <w:tmpl w:val="5E4C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11158"/>
    <w:multiLevelType w:val="multilevel"/>
    <w:tmpl w:val="5E4C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6247F"/>
    <w:multiLevelType w:val="hybridMultilevel"/>
    <w:tmpl w:val="BD5C1C2C"/>
    <w:lvl w:ilvl="0" w:tplc="47747AC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4E04"/>
    <w:multiLevelType w:val="multilevel"/>
    <w:tmpl w:val="5E4C1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773D30"/>
    <w:multiLevelType w:val="multilevel"/>
    <w:tmpl w:val="3004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9C4E1A"/>
    <w:multiLevelType w:val="multilevel"/>
    <w:tmpl w:val="21423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2707C"/>
    <w:multiLevelType w:val="multilevel"/>
    <w:tmpl w:val="3202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6"/>
    <w:rsid w:val="000D0999"/>
    <w:rsid w:val="00317CFC"/>
    <w:rsid w:val="003F79E6"/>
    <w:rsid w:val="00403D3A"/>
    <w:rsid w:val="0075304F"/>
    <w:rsid w:val="00B2224F"/>
    <w:rsid w:val="00B45340"/>
    <w:rsid w:val="00BF7D6D"/>
    <w:rsid w:val="00F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2015-05-18T08:40:00Z</cp:lastPrinted>
  <dcterms:created xsi:type="dcterms:W3CDTF">2015-05-16T07:08:00Z</dcterms:created>
  <dcterms:modified xsi:type="dcterms:W3CDTF">2016-05-25T17:40:00Z</dcterms:modified>
</cp:coreProperties>
</file>